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D57B" w14:textId="77777777" w:rsidR="00EC1647" w:rsidRDefault="00EC1647" w:rsidP="00EC1647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EE6AF37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DCC19A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9FBE4A5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F7F7484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7A5F658" w14:textId="77777777" w:rsidR="00EC1647" w:rsidRDefault="00EC1647" w:rsidP="00EC164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4E87AB1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5B7A148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0B31DD9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28CEDBD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38958AF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1BF010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5D58263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AF7CB02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4F33EAA9" w14:textId="77777777" w:rsidR="00EC1647" w:rsidRDefault="00EC1647" w:rsidP="00EC164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5BE348E" w14:textId="77777777" w:rsidR="00EC1647" w:rsidRDefault="00EC1647" w:rsidP="00EC164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0E7E6FE4" w14:textId="77777777" w:rsidR="00480BFF" w:rsidRDefault="00480BFF" w:rsidP="00480BF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239723AB" w14:textId="77777777" w:rsidR="00480BFF" w:rsidRDefault="00480BFF" w:rsidP="00480BF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50139104" w14:textId="52C25E06" w:rsidR="00480BFF" w:rsidRPr="003B3DC8" w:rsidRDefault="00480BFF" w:rsidP="003B3DC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19AF1D4C" w14:textId="2F0F904D" w:rsidR="00480BFF" w:rsidRDefault="00480BF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DEKLARACJA</w:t>
      </w:r>
    </w:p>
    <w:p w14:paraId="2CF0AF6D" w14:textId="77777777" w:rsidR="008A0C14" w:rsidRPr="008A0C14" w:rsidRDefault="66B0B6BB" w:rsidP="66B0B6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6B0B6BB">
        <w:rPr>
          <w:rFonts w:asciiTheme="majorHAnsi" w:eastAsiaTheme="majorEastAsia" w:hAnsiTheme="majorHAnsi" w:cstheme="majorBidi"/>
          <w:b/>
          <w:bCs/>
          <w:sz w:val="24"/>
          <w:szCs w:val="24"/>
        </w:rPr>
        <w:t>o zamiarze wykorzystania urlopu studenckiego</w:t>
      </w:r>
    </w:p>
    <w:p w14:paraId="2E272C2E" w14:textId="05143557" w:rsidR="008A0C14" w:rsidRPr="008345FF" w:rsidRDefault="3FE281BA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Na podstawie z § 32 ust. 1 p. 1 Regulaminu studiów pierwszego stopnia, drugiego stopnia oraz jednolitych studiów magisterskich w Uniwersytecie Jagiellońskim (</w:t>
      </w:r>
      <w:r w:rsidR="006A6C21" w:rsidRPr="00CD6AD4">
        <w:rPr>
          <w:rStyle w:val="normaltextrun"/>
          <w:rFonts w:ascii="Calibri Light" w:hAnsi="Calibri Light" w:cs="Calibri Light"/>
          <w:color w:val="000000"/>
        </w:rPr>
        <w:t xml:space="preserve">przyjętego Uchwałą Senatu UJ nr </w:t>
      </w:r>
      <w:r w:rsidR="006A6C21">
        <w:rPr>
          <w:rStyle w:val="normaltextrun"/>
          <w:rFonts w:ascii="Calibri Light" w:hAnsi="Calibri Light" w:cs="Calibri Light"/>
          <w:color w:val="000000"/>
        </w:rPr>
        <w:t>25/IV/2019</w:t>
      </w:r>
      <w:r w:rsidR="008345FF">
        <w:rPr>
          <w:rFonts w:asciiTheme="majorHAnsi" w:eastAsiaTheme="majorEastAsia" w:hAnsiTheme="majorHAnsi" w:cstheme="majorBidi"/>
        </w:rPr>
        <w:t>).</w:t>
      </w:r>
    </w:p>
    <w:p w14:paraId="501EAB9C" w14:textId="63AA96BC" w:rsidR="66B0B6BB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Oświadczam, że zamierzam skorzystać z urlopu od zajęć w semestrze zimowym/letnim roku akademickiego/w roku akademickim</w:t>
      </w:r>
      <w:r w:rsidR="00B050A9">
        <w:rPr>
          <w:rFonts w:ascii="Calibri Light" w:eastAsia="Calibri Light" w:hAnsi="Calibri Light" w:cs="Calibri Light"/>
        </w:rPr>
        <w:t>*</w:t>
      </w:r>
      <w:r w:rsidR="008345FF">
        <w:rPr>
          <w:rFonts w:asciiTheme="majorHAnsi" w:eastAsiaTheme="majorEastAsia" w:hAnsiTheme="majorHAnsi" w:cstheme="majorBidi"/>
        </w:rPr>
        <w:t xml:space="preserve"> </w:t>
      </w:r>
      <w:r w:rsidR="008345FF">
        <w:rPr>
          <w:rFonts w:ascii="Calibri Light" w:eastAsia="Calibri Light" w:hAnsi="Calibri Light" w:cs="Calibri Light"/>
        </w:rPr>
        <w:t>20</w:t>
      </w:r>
      <w:r w:rsidR="008345FF" w:rsidRPr="007D798D">
        <w:rPr>
          <w:rFonts w:ascii="Calibri Light" w:eastAsia="Calibri Light" w:hAnsi="Calibri Light" w:cs="Calibri Light"/>
        </w:rPr>
        <w:t>..…./…….</w:t>
      </w:r>
    </w:p>
    <w:p w14:paraId="19ED12F6" w14:textId="07C67D54" w:rsidR="008A0C14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Ponadto proszę o wyrażenie zgody na udział w zajęciach oraz zaliczanie n/w przedmiotów (zgodnie </w:t>
      </w:r>
      <w:r w:rsidR="00894EAD">
        <w:rPr>
          <w:rFonts w:asciiTheme="majorHAnsi" w:eastAsiaTheme="majorEastAsia" w:hAnsiTheme="majorHAnsi" w:cstheme="majorBidi"/>
        </w:rPr>
        <w:br/>
      </w:r>
      <w:r w:rsidR="006A6C21">
        <w:rPr>
          <w:rFonts w:asciiTheme="majorHAnsi" w:eastAsiaTheme="majorEastAsia" w:hAnsiTheme="majorHAnsi" w:cstheme="majorBidi"/>
        </w:rPr>
        <w:t>z § 34 ust. 1</w:t>
      </w:r>
      <w:r w:rsidRPr="008345FF">
        <w:rPr>
          <w:rFonts w:asciiTheme="majorHAnsi" w:eastAsiaTheme="majorEastAsia" w:hAnsiTheme="majorHAnsi" w:cstheme="majorBidi"/>
        </w:rPr>
        <w:t xml:space="preserve">): </w:t>
      </w:r>
    </w:p>
    <w:p w14:paraId="7BCB94E5" w14:textId="1FF13070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1.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41889E52" w14:textId="3D90F9BE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2.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70D667F0" w14:textId="1D5B49A7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3.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035E4087" w14:textId="53F412E8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4. 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……………………………………………………………………………</w:t>
      </w:r>
      <w:bookmarkStart w:id="0" w:name="_GoBack"/>
      <w:bookmarkEnd w:id="0"/>
    </w:p>
    <w:p w14:paraId="721936BA" w14:textId="77777777" w:rsidR="00480BFF" w:rsidRPr="001B18B2" w:rsidRDefault="00480BFF" w:rsidP="00480BFF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D72363" w14:textId="193CF512" w:rsidR="00480BFF" w:rsidRPr="001B18B2" w:rsidRDefault="00480BFF" w:rsidP="003B3DC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6756C5A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CA74F0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</w:p>
    <w:p w14:paraId="3EF4F687" w14:textId="77777777" w:rsidR="00480BFF" w:rsidRDefault="00480BFF" w:rsidP="00480BFF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04EA51F" w14:textId="2DC8602F" w:rsidR="008A0C14" w:rsidRDefault="00480BFF" w:rsidP="00480BFF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04E19A9B" w14:textId="2C9FF0A3" w:rsidR="004C660E" w:rsidRDefault="004C660E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p w14:paraId="0EDF5BC9" w14:textId="29D0D4D6" w:rsidR="003B3DC8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p w14:paraId="59DC6434" w14:textId="77777777" w:rsidR="003B3DC8" w:rsidRPr="00480BFF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sectPr w:rsidR="003B3DC8" w:rsidRPr="00480BFF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14"/>
    <w:rsid w:val="0015778A"/>
    <w:rsid w:val="003B3DC8"/>
    <w:rsid w:val="004645C3"/>
    <w:rsid w:val="00480BFF"/>
    <w:rsid w:val="004C660E"/>
    <w:rsid w:val="006A6C21"/>
    <w:rsid w:val="008345FF"/>
    <w:rsid w:val="00894EAD"/>
    <w:rsid w:val="008A0C14"/>
    <w:rsid w:val="00A46860"/>
    <w:rsid w:val="00B050A9"/>
    <w:rsid w:val="00DB0C80"/>
    <w:rsid w:val="00EC1647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Małgorzata Kozik</cp:lastModifiedBy>
  <cp:revision>2</cp:revision>
  <dcterms:created xsi:type="dcterms:W3CDTF">2019-10-01T09:54:00Z</dcterms:created>
  <dcterms:modified xsi:type="dcterms:W3CDTF">2019-10-01T09:54:00Z</dcterms:modified>
</cp:coreProperties>
</file>